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131169" w14:textId="77777777" w:rsidR="0081172E" w:rsidRPr="0061097B" w:rsidRDefault="0081172E"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128FB3ED" w14:textId="77777777" w:rsidR="0081172E" w:rsidRPr="00C2155A" w:rsidRDefault="0081172E"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2DF64937" w14:textId="77777777" w:rsidR="0081172E" w:rsidRPr="00C2155A" w:rsidRDefault="0081172E"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81172E" w:rsidRPr="00C2155A" w14:paraId="685CC943" w14:textId="77777777" w:rsidTr="00F501B2">
        <w:tc>
          <w:tcPr>
            <w:tcW w:w="4283" w:type="dxa"/>
            <w:gridSpan w:val="2"/>
            <w:shd w:val="clear" w:color="auto" w:fill="auto"/>
            <w:vAlign w:val="center"/>
          </w:tcPr>
          <w:p w14:paraId="5C638CB5" w14:textId="77777777" w:rsidR="0081172E" w:rsidRPr="00C2155A" w:rsidRDefault="0081172E"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7219F1C3" w14:textId="77777777" w:rsidR="0081172E" w:rsidRPr="00C2155A" w:rsidRDefault="0081172E"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4A474A8D" wp14:editId="2C03E621">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81172E" w:rsidRPr="00C2155A" w14:paraId="0424FE52"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4AA20042" w14:textId="77777777" w:rsidR="0081172E" w:rsidRPr="00C2155A" w:rsidRDefault="0081172E"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43F0B38D" w14:textId="77777777" w:rsidR="0081172E" w:rsidRDefault="0081172E"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81172E" w:rsidRPr="00C2155A" w14:paraId="6D5FB415"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1A3D37F4" w14:textId="77777777" w:rsidR="0081172E" w:rsidRPr="00C2155A" w:rsidRDefault="0081172E"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39984CE7" w14:textId="77777777" w:rsidR="0081172E" w:rsidRDefault="0081172E"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22CB1BC7" w14:textId="77777777" w:rsidR="0081172E" w:rsidRDefault="0081172E"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64F55D4F" w14:textId="77777777" w:rsidR="0081172E" w:rsidRDefault="0081172E"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34098C7F" w14:textId="77777777" w:rsidR="0081172E" w:rsidRDefault="0081172E"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81172E" w:rsidRPr="006B715D" w14:paraId="5F31A675" w14:textId="77777777" w:rsidTr="00F501B2">
        <w:trPr>
          <w:trHeight w:val="454"/>
        </w:trPr>
        <w:tc>
          <w:tcPr>
            <w:tcW w:w="2723" w:type="dxa"/>
            <w:shd w:val="clear" w:color="auto" w:fill="auto"/>
            <w:vAlign w:val="center"/>
          </w:tcPr>
          <w:p w14:paraId="0B8C8291" w14:textId="77777777" w:rsidR="0081172E" w:rsidRPr="00C2155A" w:rsidRDefault="0081172E"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2879AEBF" w14:textId="77777777" w:rsidR="0081172E" w:rsidRPr="00C2155A" w:rsidRDefault="0081172E"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81172E" w:rsidRPr="006B715D" w14:paraId="25F85003" w14:textId="77777777" w:rsidTr="00F501B2">
        <w:trPr>
          <w:trHeight w:val="454"/>
        </w:trPr>
        <w:tc>
          <w:tcPr>
            <w:tcW w:w="2723" w:type="dxa"/>
            <w:shd w:val="clear" w:color="auto" w:fill="auto"/>
            <w:vAlign w:val="center"/>
          </w:tcPr>
          <w:p w14:paraId="0ECBC4E0" w14:textId="77777777" w:rsidR="0081172E" w:rsidRPr="00C2155A" w:rsidRDefault="0081172E"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3A4C8E35" w14:textId="77777777" w:rsidR="0081172E" w:rsidRPr="00DD7BCF" w:rsidRDefault="0081172E" w:rsidP="00DD7BCF">
            <w:pPr>
              <w:pStyle w:val="Titre1"/>
              <w:outlineLvl w:val="0"/>
            </w:pPr>
            <w:r w:rsidRPr="00604FF4">
              <w:t>KIN3770</w:t>
            </w:r>
            <w:r w:rsidRPr="00DD7BCF">
              <w:t xml:space="preserve"> - </w:t>
            </w:r>
            <w:r w:rsidRPr="00604FF4">
              <w:t>Évaluation de la performance</w:t>
            </w:r>
          </w:p>
        </w:tc>
      </w:tr>
    </w:tbl>
    <w:p w14:paraId="422244E1" w14:textId="77777777" w:rsidR="0081172E" w:rsidRPr="00C2155A" w:rsidRDefault="0081172E">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81172E" w:rsidRPr="006B715D" w14:paraId="16EC6B2A" w14:textId="77777777" w:rsidTr="003B762C">
        <w:tc>
          <w:tcPr>
            <w:tcW w:w="10773" w:type="dxa"/>
            <w:tcBorders>
              <w:top w:val="single" w:sz="4" w:space="0" w:color="auto"/>
              <w:bottom w:val="nil"/>
            </w:tcBorders>
            <w:shd w:val="clear" w:color="auto" w:fill="D9D9D9" w:themeFill="background1" w:themeFillShade="D9"/>
          </w:tcPr>
          <w:p w14:paraId="37B931A6" w14:textId="77777777" w:rsidR="0081172E" w:rsidRPr="00C2155A" w:rsidRDefault="0081172E"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56B272D6" w14:textId="77777777" w:rsidR="0081172E" w:rsidRPr="003B762C" w:rsidRDefault="0081172E"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81172E" w:rsidRPr="0081172E" w14:paraId="22F4E060" w14:textId="77777777" w:rsidTr="003B762C">
        <w:trPr>
          <w:trHeight w:val="850"/>
        </w:trPr>
        <w:tc>
          <w:tcPr>
            <w:tcW w:w="10773" w:type="dxa"/>
            <w:tcBorders>
              <w:top w:val="nil"/>
            </w:tcBorders>
          </w:tcPr>
          <w:p w14:paraId="06D7E18F" w14:textId="77777777" w:rsidR="0081172E" w:rsidRPr="00C2155A" w:rsidRDefault="0081172E" w:rsidP="00F56317">
            <w:pPr>
              <w:rPr>
                <w:rFonts w:asciiTheme="majorHAnsi" w:hAnsiTheme="majorHAnsi" w:cs="Times New Roman"/>
                <w:lang w:val="fr-CA"/>
              </w:rPr>
            </w:pPr>
            <w:r w:rsidRPr="00604FF4">
              <w:rPr>
                <w:rFonts w:asciiTheme="majorHAnsi" w:hAnsiTheme="majorHAnsi" w:cs="Times New Roman"/>
                <w:noProof/>
                <w:lang w:val="fr-CA"/>
              </w:rPr>
              <w:t>L'objectif de la formation est d'acquérir des connaissances permettant de développer des tests de terrain afin d'évaluer la performance physique et le suivi de la préparation physique. Cet objectif est basé sur la notion de spécificité dans l'élaboration des tests et des programmes de préparation physique. Ce cours présentera l'importance d'utiliser des tests spécifiques et les bénéfices d'une préparation physique spécifique dans le suivi de la préparation physique. Ce cours sera aussi le moment opportun pour enseigner des méthodes d'évaluation de la condition physique (CP) auprès de personnes touchées par des conditions débilitantes spécifiques, par exemple, lésions médullaires, paralysie cérébrale, etc. À la suite de ce cours, l'étudiant sera en mesure d'utiliser des tests spécifiques à l'activité sportive ou quotidienne qui sont déjà établis et aussi, plus important, de développer et de valider ses propres tests dans le suivi et la préparation de ses athlètes ou de personnes touchées par des conditions médicales spécifiques. Ce cours est différent de celui de l'évaluation de la condition physique qui est un cours s'adressant à la population en général et du milieu clinique (ex., maladies cardio-pulmonaires, diabètes, etc.). Les tests populaires récents de terrain issus de la littérature scientifique seront mis en contraste avec les tests traditionnels de laboratoire, par exemple le Yo-Yo test de Bangsbo (pour le soccer) en contraste avec le test d'Astrand modifié qui se déroule en laboratoire sur tapis roulant. Les avantages et désavantages seront soulevés. La même notion de spécificité sera soulevée par rapport à la préparation physique. Entre autres, l'importance de l'entraînement spécifique sera mise en contraste aux préparations physiques ou évaluations physiques aberrantes, par exemple, quelle est l'utilité des pompes dans la préparation et l'évaluation de la performance au hockey sur glace? Les sports touchés pourront inclure, entre autres, le ski alpin, le cyclisme, le rugby, le tennis, le handball et le football. Seront présentés en classe et en laboratoire les outils disponibles pour les évaluations et la préparation physique sur terrain spécifique.</w:t>
            </w:r>
          </w:p>
        </w:tc>
      </w:tr>
    </w:tbl>
    <w:p w14:paraId="275089E9" w14:textId="77777777" w:rsidR="0081172E" w:rsidRPr="00C2155A" w:rsidRDefault="0081172E">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81172E" w:rsidRPr="00C2155A" w14:paraId="1831A048"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57C76A9D" w14:textId="77777777" w:rsidR="0081172E" w:rsidRPr="00C2155A" w:rsidRDefault="0081172E"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1851E101" w14:textId="77777777" w:rsidR="0081172E" w:rsidRPr="00C2155A" w:rsidRDefault="0081172E"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81172E" w:rsidRPr="006B715D" w14:paraId="6D872BFF" w14:textId="77777777" w:rsidTr="00D2034A">
        <w:trPr>
          <w:gridAfter w:val="1"/>
          <w:wAfter w:w="7" w:type="dxa"/>
        </w:trPr>
        <w:tc>
          <w:tcPr>
            <w:tcW w:w="5387" w:type="dxa"/>
            <w:tcBorders>
              <w:bottom w:val="single" w:sz="4" w:space="0" w:color="auto"/>
            </w:tcBorders>
            <w:shd w:val="clear" w:color="auto" w:fill="D9D9D9" w:themeFill="background1" w:themeFillShade="D9"/>
          </w:tcPr>
          <w:p w14:paraId="42DEB77B" w14:textId="77777777" w:rsidR="0081172E" w:rsidRDefault="0081172E"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7531D4E7" w14:textId="77777777" w:rsidR="0081172E" w:rsidRPr="00AB4236" w:rsidRDefault="0081172E"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13C19F5A" w14:textId="77777777" w:rsidR="0081172E" w:rsidRPr="00C2155A" w:rsidRDefault="0081172E"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060AF5DF" w14:textId="77777777" w:rsidR="0081172E" w:rsidRPr="00C2155A" w:rsidRDefault="0081172E" w:rsidP="0070055F">
            <w:pPr>
              <w:spacing w:line="200" w:lineRule="exact"/>
              <w:rPr>
                <w:rFonts w:asciiTheme="majorHAnsi" w:hAnsiTheme="majorHAnsi" w:cs="Times New Roman"/>
                <w:lang w:val="fr-CA"/>
              </w:rPr>
            </w:pPr>
          </w:p>
        </w:tc>
      </w:tr>
      <w:tr w:rsidR="0081172E" w:rsidRPr="006B715D" w14:paraId="1783CA7C" w14:textId="77777777" w:rsidTr="00D2034A">
        <w:trPr>
          <w:gridAfter w:val="1"/>
          <w:wAfter w:w="7" w:type="dxa"/>
        </w:trPr>
        <w:tc>
          <w:tcPr>
            <w:tcW w:w="5387" w:type="dxa"/>
            <w:tcBorders>
              <w:bottom w:val="nil"/>
            </w:tcBorders>
            <w:shd w:val="clear" w:color="auto" w:fill="D9D9D9" w:themeFill="background1" w:themeFillShade="D9"/>
          </w:tcPr>
          <w:p w14:paraId="75AFDA7B" w14:textId="77777777" w:rsidR="0081172E" w:rsidRPr="00C2155A" w:rsidRDefault="0081172E"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765DA2D5" w14:textId="77777777" w:rsidR="0081172E" w:rsidRPr="00C2155A" w:rsidRDefault="0081172E" w:rsidP="00AD4A83">
            <w:pPr>
              <w:spacing w:line="133" w:lineRule="exact"/>
              <w:ind w:left="317"/>
              <w:rPr>
                <w:rFonts w:asciiTheme="majorHAnsi" w:eastAsia="Times New Roman" w:hAnsiTheme="majorHAnsi" w:cs="Times New Roman"/>
                <w:lang w:val="fr-CA"/>
              </w:rPr>
            </w:pPr>
          </w:p>
          <w:p w14:paraId="013CB2DA" w14:textId="77777777" w:rsidR="0081172E" w:rsidRPr="00C2155A" w:rsidRDefault="0081172E"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10A61736" w14:textId="77777777" w:rsidR="0081172E" w:rsidRPr="00C2155A" w:rsidRDefault="0081172E"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4ED52711" w14:textId="77777777" w:rsidR="0081172E" w:rsidRPr="003801B1" w:rsidRDefault="0081172E"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6248A236" w14:textId="77777777" w:rsidR="0081172E" w:rsidRPr="00C2155A" w:rsidRDefault="0081172E" w:rsidP="00BF22BE">
            <w:pPr>
              <w:spacing w:line="200" w:lineRule="exact"/>
              <w:jc w:val="both"/>
              <w:rPr>
                <w:rFonts w:asciiTheme="majorHAnsi" w:hAnsiTheme="majorHAnsi" w:cs="Times New Roman"/>
                <w:lang w:val="fr-CA"/>
              </w:rPr>
            </w:pPr>
          </w:p>
        </w:tc>
      </w:tr>
      <w:tr w:rsidR="0081172E" w:rsidRPr="006B715D" w14:paraId="45428A40" w14:textId="77777777" w:rsidTr="00D2034A">
        <w:trPr>
          <w:gridAfter w:val="1"/>
          <w:wAfter w:w="7" w:type="dxa"/>
          <w:trHeight w:val="850"/>
        </w:trPr>
        <w:tc>
          <w:tcPr>
            <w:tcW w:w="5387" w:type="dxa"/>
            <w:tcBorders>
              <w:top w:val="nil"/>
              <w:bottom w:val="single" w:sz="4" w:space="0" w:color="auto"/>
            </w:tcBorders>
          </w:tcPr>
          <w:p w14:paraId="35FBBADC" w14:textId="77777777" w:rsidR="0081172E" w:rsidRPr="00C2155A" w:rsidRDefault="0081172E" w:rsidP="00F56317">
            <w:pPr>
              <w:rPr>
                <w:rFonts w:asciiTheme="majorHAnsi" w:hAnsiTheme="majorHAnsi" w:cs="Times New Roman"/>
                <w:lang w:val="fr-CA"/>
              </w:rPr>
            </w:pPr>
            <w:r w:rsidRPr="00604FF4">
              <w:rPr>
                <w:rFonts w:asciiTheme="majorHAnsi" w:hAnsiTheme="majorHAnsi" w:cs="Times New Roman"/>
                <w:noProof/>
                <w:lang w:val="fr-CA"/>
              </w:rPr>
              <w:t>Diplôme de 2e cycle en éducation physique, ou l'équivalent, qui sanctionne une formation universitaire pertinente et suffisante en regard des objectifs et du contenu du cours pour lequel la demande est formulée.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153C4C29" w14:textId="77777777" w:rsidR="0081172E" w:rsidRPr="00C2155A" w:rsidRDefault="0081172E"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81172E" w:rsidRPr="006B715D" w14:paraId="7AE3C29F" w14:textId="77777777" w:rsidTr="00D2034A">
        <w:trPr>
          <w:gridAfter w:val="1"/>
          <w:wAfter w:w="7" w:type="dxa"/>
        </w:trPr>
        <w:tc>
          <w:tcPr>
            <w:tcW w:w="5387" w:type="dxa"/>
            <w:tcBorders>
              <w:bottom w:val="nil"/>
            </w:tcBorders>
            <w:shd w:val="clear" w:color="auto" w:fill="D9D9D9" w:themeFill="background1" w:themeFillShade="D9"/>
          </w:tcPr>
          <w:p w14:paraId="24BE8C6C" w14:textId="77777777" w:rsidR="0081172E" w:rsidRPr="00C2155A" w:rsidRDefault="0081172E"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3D1DD68A" w14:textId="77777777" w:rsidR="0081172E" w:rsidRPr="00C2155A" w:rsidRDefault="0081172E"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3CBC34AA" w14:textId="77777777" w:rsidR="0081172E" w:rsidRPr="00C2155A" w:rsidRDefault="0081172E"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1B3D3101" w14:textId="77777777" w:rsidR="0081172E" w:rsidRPr="003801B1" w:rsidRDefault="0081172E"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158DC5A3" w14:textId="77777777" w:rsidR="0081172E" w:rsidRPr="00C2155A" w:rsidRDefault="0081172E" w:rsidP="00BF22BE">
            <w:pPr>
              <w:spacing w:line="200" w:lineRule="exact"/>
              <w:jc w:val="both"/>
              <w:rPr>
                <w:rFonts w:asciiTheme="majorHAnsi" w:hAnsiTheme="majorHAnsi" w:cs="Times New Roman"/>
                <w:lang w:val="fr-CA"/>
              </w:rPr>
            </w:pPr>
          </w:p>
        </w:tc>
      </w:tr>
      <w:tr w:rsidR="0081172E" w:rsidRPr="006B715D" w14:paraId="1154B899" w14:textId="77777777" w:rsidTr="00D2034A">
        <w:trPr>
          <w:gridAfter w:val="1"/>
          <w:wAfter w:w="7" w:type="dxa"/>
          <w:trHeight w:val="907"/>
        </w:trPr>
        <w:tc>
          <w:tcPr>
            <w:tcW w:w="5387" w:type="dxa"/>
            <w:tcBorders>
              <w:top w:val="nil"/>
              <w:bottom w:val="single" w:sz="4" w:space="0" w:color="auto"/>
            </w:tcBorders>
          </w:tcPr>
          <w:p w14:paraId="0EAE47C0" w14:textId="77777777" w:rsidR="0081172E" w:rsidRPr="0081172E" w:rsidRDefault="0081172E" w:rsidP="00CF42DE">
            <w:pPr>
              <w:rPr>
                <w:rFonts w:asciiTheme="majorHAnsi" w:hAnsiTheme="majorHAnsi" w:cs="Times New Roman"/>
                <w:lang w:val="fr-CA"/>
              </w:rPr>
            </w:pPr>
            <w:r w:rsidRPr="00357699">
              <w:rPr>
                <w:rFonts w:asciiTheme="majorHAnsi" w:hAnsiTheme="majorHAnsi" w:cs="Times New Roman"/>
                <w:lang w:val="fr-CA"/>
              </w:rPr>
              <w:t xml:space="preserve"> </w:t>
            </w:r>
            <w:r w:rsidRPr="0081172E">
              <w:rPr>
                <w:rFonts w:asciiTheme="majorHAnsi" w:hAnsiTheme="majorHAnsi" w:cs="Times New Roman"/>
                <w:noProof/>
                <w:lang w:val="fr-CA"/>
              </w:rPr>
              <w:t xml:space="preserve">Faire la démonstration d'une expérience professionnelle suffisante et récente (2 ans à temps complet au cours des 5 dernières années) ainsi que pertinente en regard des objectifs et contenu du cours </w:t>
            </w:r>
            <w:r w:rsidRPr="0081172E">
              <w:rPr>
                <w:rFonts w:asciiTheme="majorHAnsi" w:hAnsiTheme="majorHAnsi" w:cs="Times New Roman"/>
                <w:noProof/>
                <w:lang w:val="fr-CA"/>
              </w:rPr>
              <w:lastRenderedPageBreak/>
              <w:t>pour lequel la demande est formulée.</w:t>
            </w:r>
          </w:p>
          <w:p w14:paraId="4F033923" w14:textId="77777777" w:rsidR="0081172E" w:rsidRPr="00C2155A" w:rsidRDefault="0081172E"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49B3C9E2" w14:textId="77777777" w:rsidR="0081172E" w:rsidRPr="00C2155A" w:rsidRDefault="0081172E"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81172E" w:rsidRPr="006B715D" w14:paraId="0CB99AED" w14:textId="77777777" w:rsidTr="00D2034A">
        <w:trPr>
          <w:gridAfter w:val="1"/>
          <w:wAfter w:w="7" w:type="dxa"/>
        </w:trPr>
        <w:tc>
          <w:tcPr>
            <w:tcW w:w="5387" w:type="dxa"/>
            <w:tcBorders>
              <w:bottom w:val="nil"/>
            </w:tcBorders>
            <w:shd w:val="clear" w:color="auto" w:fill="D9D9D9" w:themeFill="background1" w:themeFillShade="D9"/>
          </w:tcPr>
          <w:p w14:paraId="7A3A82B8" w14:textId="77777777" w:rsidR="0081172E" w:rsidRPr="00C2155A" w:rsidRDefault="0081172E"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31B5D570" w14:textId="77777777" w:rsidR="0081172E" w:rsidRPr="00C2155A" w:rsidRDefault="0081172E"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27CA08A0" w14:textId="77777777" w:rsidR="0081172E" w:rsidRPr="00876A84" w:rsidRDefault="0081172E"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81172E" w:rsidRPr="006B715D" w14:paraId="02C5B602"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47791D6F" w14:textId="77777777" w:rsidR="0081172E" w:rsidRPr="00C2155A" w:rsidRDefault="0081172E"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0C6B1307" w14:textId="77777777" w:rsidR="0081172E" w:rsidRPr="00C2155A" w:rsidRDefault="0081172E"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81172E" w:rsidRPr="006B715D" w14:paraId="761F66DF"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75E4229F" w14:textId="77777777" w:rsidR="0081172E" w:rsidRPr="00C2155A" w:rsidRDefault="0081172E"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4C111AEF" w14:textId="77777777" w:rsidR="0081172E" w:rsidRPr="00C2155A" w:rsidRDefault="0081172E"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47432641" w14:textId="77777777" w:rsidR="0081172E" w:rsidRPr="00876A84" w:rsidRDefault="0081172E"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81172E" w:rsidRPr="006B715D" w14:paraId="7955AA96"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2DBA825B" w14:textId="77777777" w:rsidR="0081172E" w:rsidRPr="00C2155A" w:rsidRDefault="0081172E"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6727B4F3" w14:textId="77777777" w:rsidR="0081172E" w:rsidRPr="00C2155A" w:rsidRDefault="0081172E"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81172E" w:rsidRPr="006B715D" w14:paraId="41AC6FA4"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667E344D" w14:textId="77777777" w:rsidR="0081172E" w:rsidRPr="00C2155A" w:rsidRDefault="0081172E"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12A958E6" w14:textId="77777777" w:rsidR="0081172E" w:rsidRPr="00C2155A" w:rsidRDefault="0081172E"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05C42AC0" w14:textId="77777777" w:rsidR="0081172E" w:rsidRPr="00C2155A" w:rsidRDefault="0081172E"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51A8CE42" w14:textId="77777777" w:rsidR="0081172E" w:rsidRPr="003801B1" w:rsidRDefault="0081172E"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53FD90E4" w14:textId="77777777" w:rsidR="0081172E" w:rsidRPr="00C2155A" w:rsidRDefault="0081172E" w:rsidP="00BF22BE">
            <w:pPr>
              <w:spacing w:line="200" w:lineRule="exact"/>
              <w:jc w:val="both"/>
              <w:rPr>
                <w:rFonts w:asciiTheme="majorHAnsi" w:hAnsiTheme="majorHAnsi" w:cs="Times New Roman"/>
                <w:lang w:val="fr-CA"/>
              </w:rPr>
            </w:pPr>
          </w:p>
        </w:tc>
      </w:tr>
      <w:tr w:rsidR="0081172E" w:rsidRPr="006B715D" w14:paraId="7077748C" w14:textId="77777777" w:rsidTr="00D2034A">
        <w:trPr>
          <w:gridAfter w:val="1"/>
          <w:wAfter w:w="7" w:type="dxa"/>
          <w:trHeight w:val="850"/>
        </w:trPr>
        <w:tc>
          <w:tcPr>
            <w:tcW w:w="5387" w:type="dxa"/>
            <w:tcBorders>
              <w:top w:val="nil"/>
              <w:bottom w:val="single" w:sz="4" w:space="0" w:color="auto"/>
            </w:tcBorders>
          </w:tcPr>
          <w:p w14:paraId="0F43C73D" w14:textId="77777777" w:rsidR="0081172E" w:rsidRDefault="0081172E" w:rsidP="00E77F31">
            <w:pPr>
              <w:pStyle w:val="Paragraphedeliste"/>
              <w:spacing w:line="248" w:lineRule="auto"/>
              <w:ind w:left="0"/>
              <w:rPr>
                <w:rFonts w:asciiTheme="majorHAnsi" w:eastAsia="Times New Roman" w:hAnsiTheme="majorHAnsi" w:cs="Times New Roman"/>
                <w:lang w:val="fr-CA"/>
              </w:rPr>
            </w:pPr>
          </w:p>
          <w:p w14:paraId="363F2EC6" w14:textId="77777777" w:rsidR="0081172E" w:rsidRPr="00357699" w:rsidRDefault="0081172E" w:rsidP="00357699">
            <w:pPr>
              <w:rPr>
                <w:lang w:val="fr-CA"/>
              </w:rPr>
            </w:pPr>
          </w:p>
          <w:p w14:paraId="30F243F0" w14:textId="77777777" w:rsidR="0081172E" w:rsidRDefault="0081172E" w:rsidP="00357699">
            <w:pPr>
              <w:rPr>
                <w:rFonts w:asciiTheme="majorHAnsi" w:eastAsia="Times New Roman" w:hAnsiTheme="majorHAnsi" w:cs="Times New Roman"/>
                <w:lang w:val="fr-CA"/>
              </w:rPr>
            </w:pPr>
          </w:p>
          <w:p w14:paraId="59251824" w14:textId="77777777" w:rsidR="0081172E" w:rsidRPr="00357699" w:rsidRDefault="0081172E"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7F1C01A1" w14:textId="77777777" w:rsidR="0081172E" w:rsidRPr="00C2155A" w:rsidRDefault="0081172E"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81172E" w:rsidRPr="006B715D" w14:paraId="24C892DB" w14:textId="77777777" w:rsidTr="00D2034A">
        <w:trPr>
          <w:gridAfter w:val="1"/>
          <w:wAfter w:w="7" w:type="dxa"/>
          <w:trHeight w:val="1194"/>
        </w:trPr>
        <w:tc>
          <w:tcPr>
            <w:tcW w:w="5387" w:type="dxa"/>
            <w:tcBorders>
              <w:bottom w:val="nil"/>
            </w:tcBorders>
            <w:shd w:val="clear" w:color="auto" w:fill="D9D9D9" w:themeFill="background1" w:themeFillShade="D9"/>
          </w:tcPr>
          <w:p w14:paraId="31BF10D4" w14:textId="77777777" w:rsidR="0081172E" w:rsidRPr="00C2155A" w:rsidRDefault="0081172E"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09F55323" w14:textId="77777777" w:rsidR="0081172E" w:rsidRPr="00C2155A" w:rsidRDefault="0081172E"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23830915" w14:textId="77777777" w:rsidR="0081172E" w:rsidRPr="00C2155A" w:rsidRDefault="0081172E"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75003A46" w14:textId="77777777" w:rsidR="0081172E" w:rsidRPr="00876A84" w:rsidRDefault="0081172E"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81172E" w:rsidRPr="006B715D" w14:paraId="72B88D3A" w14:textId="77777777" w:rsidTr="00D2034A">
        <w:trPr>
          <w:gridAfter w:val="1"/>
          <w:wAfter w:w="7" w:type="dxa"/>
          <w:trHeight w:val="907"/>
        </w:trPr>
        <w:tc>
          <w:tcPr>
            <w:tcW w:w="5387" w:type="dxa"/>
            <w:vMerge w:val="restart"/>
            <w:tcBorders>
              <w:top w:val="nil"/>
            </w:tcBorders>
          </w:tcPr>
          <w:p w14:paraId="3DB6A61D" w14:textId="77777777" w:rsidR="0081172E" w:rsidRPr="00C2155A" w:rsidRDefault="0081172E"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230F761C" w14:textId="77777777" w:rsidR="0081172E" w:rsidRPr="00C2155A" w:rsidRDefault="0081172E"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2332E644" w14:textId="77777777" w:rsidR="0081172E" w:rsidRPr="00C2155A" w:rsidRDefault="0081172E"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81172E" w:rsidRPr="006B715D" w14:paraId="72B02659" w14:textId="77777777" w:rsidTr="00D2034A">
        <w:trPr>
          <w:gridAfter w:val="1"/>
          <w:wAfter w:w="7" w:type="dxa"/>
        </w:trPr>
        <w:tc>
          <w:tcPr>
            <w:tcW w:w="5387" w:type="dxa"/>
            <w:vMerge/>
            <w:tcBorders>
              <w:top w:val="single" w:sz="4" w:space="0" w:color="auto"/>
            </w:tcBorders>
          </w:tcPr>
          <w:p w14:paraId="2D0ED1B3" w14:textId="77777777" w:rsidR="0081172E" w:rsidRPr="00C2155A" w:rsidRDefault="0081172E"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2C8F7B99" w14:textId="77777777" w:rsidR="0081172E" w:rsidRPr="00C2155A" w:rsidRDefault="0081172E"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17855F92" w14:textId="77777777" w:rsidR="0081172E" w:rsidRPr="00876A84" w:rsidRDefault="0081172E"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81172E" w:rsidRPr="006B715D" w14:paraId="44CED953" w14:textId="77777777" w:rsidTr="00D2034A">
        <w:trPr>
          <w:gridAfter w:val="1"/>
          <w:wAfter w:w="7" w:type="dxa"/>
          <w:trHeight w:val="850"/>
        </w:trPr>
        <w:tc>
          <w:tcPr>
            <w:tcW w:w="5387" w:type="dxa"/>
            <w:vMerge/>
            <w:tcBorders>
              <w:top w:val="single" w:sz="4" w:space="0" w:color="auto"/>
              <w:bottom w:val="single" w:sz="4" w:space="0" w:color="auto"/>
            </w:tcBorders>
          </w:tcPr>
          <w:p w14:paraId="6ABC1B04" w14:textId="77777777" w:rsidR="0081172E" w:rsidRPr="00C2155A" w:rsidRDefault="0081172E"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4D655DDE" w14:textId="77777777" w:rsidR="0081172E" w:rsidRPr="00C2155A" w:rsidRDefault="0081172E"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81172E" w:rsidRPr="006B715D" w14:paraId="0BC132B9" w14:textId="77777777" w:rsidTr="00D2034A">
        <w:tc>
          <w:tcPr>
            <w:tcW w:w="10773" w:type="dxa"/>
            <w:gridSpan w:val="3"/>
            <w:tcBorders>
              <w:bottom w:val="nil"/>
            </w:tcBorders>
            <w:shd w:val="clear" w:color="auto" w:fill="D9D9D9" w:themeFill="background1" w:themeFillShade="D9"/>
          </w:tcPr>
          <w:p w14:paraId="4E743086" w14:textId="77777777" w:rsidR="0081172E" w:rsidRPr="00C2155A" w:rsidRDefault="0081172E"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5A7669AF" w14:textId="77777777" w:rsidR="0081172E" w:rsidRPr="00C2155A" w:rsidRDefault="0081172E"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81172E" w:rsidRPr="006B715D" w14:paraId="235EAA69"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0DC39603" w14:textId="77777777" w:rsidR="0081172E" w:rsidRPr="00C2155A" w:rsidRDefault="0081172E"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81172E" w:rsidRPr="006B715D" w14:paraId="31461332" w14:textId="77777777" w:rsidTr="00D2034A">
        <w:tc>
          <w:tcPr>
            <w:tcW w:w="10773" w:type="dxa"/>
            <w:gridSpan w:val="3"/>
            <w:tcBorders>
              <w:left w:val="nil"/>
              <w:bottom w:val="nil"/>
              <w:right w:val="nil"/>
            </w:tcBorders>
          </w:tcPr>
          <w:p w14:paraId="01BC5644" w14:textId="77777777" w:rsidR="0081172E" w:rsidRPr="00C2155A" w:rsidRDefault="0081172E"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685B2A40" w14:textId="77777777" w:rsidR="0081172E" w:rsidRPr="00C2155A" w:rsidRDefault="0081172E" w:rsidP="00985E76">
      <w:pPr>
        <w:spacing w:after="0" w:line="200" w:lineRule="exact"/>
        <w:rPr>
          <w:rFonts w:asciiTheme="majorHAnsi" w:hAnsiTheme="majorHAnsi" w:cs="Times New Roman"/>
          <w:lang w:val="fr-CA"/>
        </w:rPr>
      </w:pPr>
    </w:p>
    <w:p w14:paraId="0C70B5DD" w14:textId="77777777" w:rsidR="0081172E" w:rsidRPr="00C2155A" w:rsidRDefault="0081172E" w:rsidP="00442B49">
      <w:pPr>
        <w:rPr>
          <w:rFonts w:asciiTheme="majorHAnsi" w:hAnsiTheme="majorHAnsi" w:cs="Times New Roman"/>
          <w:lang w:val="fr-CA"/>
        </w:rPr>
      </w:pPr>
    </w:p>
    <w:p w14:paraId="5AFDA63E" w14:textId="77777777" w:rsidR="0081172E" w:rsidRDefault="0081172E" w:rsidP="00442B49">
      <w:pPr>
        <w:tabs>
          <w:tab w:val="left" w:pos="2267"/>
        </w:tabs>
        <w:rPr>
          <w:rFonts w:asciiTheme="majorHAnsi" w:hAnsiTheme="majorHAnsi" w:cs="Times New Roman"/>
          <w:lang w:val="fr-CA"/>
        </w:rPr>
        <w:sectPr w:rsidR="0081172E" w:rsidSect="0081172E">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4FDF72E3" w14:textId="77777777" w:rsidR="0081172E" w:rsidRPr="00C2155A" w:rsidRDefault="0081172E" w:rsidP="00442B49">
      <w:pPr>
        <w:tabs>
          <w:tab w:val="left" w:pos="2267"/>
        </w:tabs>
        <w:rPr>
          <w:rFonts w:asciiTheme="majorHAnsi" w:hAnsiTheme="majorHAnsi" w:cs="Times New Roman"/>
          <w:lang w:val="fr-CA"/>
        </w:rPr>
      </w:pPr>
    </w:p>
    <w:sectPr w:rsidR="0081172E" w:rsidRPr="00C2155A" w:rsidSect="0081172E">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A0ADAB" w14:textId="77777777" w:rsidR="00E14C54" w:rsidRDefault="00E14C54" w:rsidP="00985E76">
      <w:pPr>
        <w:spacing w:after="0" w:line="240" w:lineRule="auto"/>
      </w:pPr>
      <w:r>
        <w:separator/>
      </w:r>
    </w:p>
  </w:endnote>
  <w:endnote w:type="continuationSeparator" w:id="0">
    <w:p w14:paraId="2ECF6969" w14:textId="77777777" w:rsidR="00E14C54" w:rsidRDefault="00E14C54"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2972793"/>
      <w:docPartObj>
        <w:docPartGallery w:val="Page Numbers (Bottom of Page)"/>
        <w:docPartUnique/>
      </w:docPartObj>
    </w:sdtPr>
    <w:sdtContent>
      <w:p w14:paraId="6EBC54CA" w14:textId="77777777" w:rsidR="0081172E" w:rsidRDefault="0081172E"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4A0DB2BB" w14:textId="77777777" w:rsidR="0081172E" w:rsidRDefault="0081172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50694505"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7189B525"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B2EC00" w14:textId="77777777" w:rsidR="00E14C54" w:rsidRDefault="00E14C54" w:rsidP="00985E76">
      <w:pPr>
        <w:spacing w:after="0" w:line="240" w:lineRule="auto"/>
      </w:pPr>
      <w:r>
        <w:separator/>
      </w:r>
    </w:p>
  </w:footnote>
  <w:footnote w:type="continuationSeparator" w:id="0">
    <w:p w14:paraId="412A9FCD" w14:textId="77777777" w:rsidR="00E14C54" w:rsidRDefault="00E14C54"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33ECC" w14:textId="77777777" w:rsidR="0081172E" w:rsidRDefault="0081172E"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728BD"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1172E"/>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14C54"/>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4D54C"/>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995</Words>
  <Characters>5476</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2021-03-05T20:38:00Z</dcterms:created>
  <dcterms:modified xsi:type="dcterms:W3CDTF">2021-03-05T20:38:00Z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